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AD657" w14:textId="77777777" w:rsidR="00676548" w:rsidRDefault="00676548" w:rsidP="00142321">
      <w:pPr>
        <w:spacing w:after="120" w:line="26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AF3DCE5" w14:textId="77777777" w:rsidR="006D0A0C" w:rsidRDefault="006D0A0C" w:rsidP="006D0A0C">
      <w:pPr>
        <w:pStyle w:val="a4"/>
        <w:tabs>
          <w:tab w:val="left" w:pos="708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АОУ ВО ДПО «ВИРО»</w:t>
      </w:r>
    </w:p>
    <w:p w14:paraId="786E2EA1" w14:textId="77777777" w:rsidR="006D0A0C" w:rsidRDefault="006D0A0C" w:rsidP="006D0A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 непрерывного повышения профессионального мастерства                 педагогических работников в г. Вологде</w:t>
      </w:r>
    </w:p>
    <w:p w14:paraId="35FFD6FE" w14:textId="77777777" w:rsidR="006D0A0C" w:rsidRDefault="006D0A0C" w:rsidP="006D0A0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2E79588" w14:textId="77777777" w:rsidR="006D0A0C" w:rsidRDefault="006D0A0C" w:rsidP="006D0A0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9605247" w14:textId="77777777" w:rsidR="006D0A0C" w:rsidRDefault="006D0A0C" w:rsidP="006D0A0C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«ОДОБРЕНО» </w:t>
      </w:r>
    </w:p>
    <w:p w14:paraId="7F415FC1" w14:textId="77777777" w:rsidR="006D0A0C" w:rsidRDefault="006D0A0C" w:rsidP="006D0A0C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заседании экспертной рабочей группы </w:t>
      </w:r>
    </w:p>
    <w:p w14:paraId="0A0379F6" w14:textId="77777777" w:rsidR="006D0A0C" w:rsidRDefault="006D0A0C" w:rsidP="006D0A0C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начальному общему образованию </w:t>
      </w:r>
    </w:p>
    <w:p w14:paraId="426A75CF" w14:textId="77777777" w:rsidR="006D0A0C" w:rsidRDefault="006D0A0C" w:rsidP="006D0A0C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РУМО по общему образованию</w:t>
      </w:r>
    </w:p>
    <w:p w14:paraId="09365CD2" w14:textId="0072FE0D" w:rsidR="006D0A0C" w:rsidRDefault="006D0A0C" w:rsidP="006D0A0C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259C">
        <w:rPr>
          <w:rFonts w:ascii="Times New Roman" w:hAnsi="Times New Roman"/>
          <w:bCs/>
          <w:sz w:val="28"/>
          <w:szCs w:val="28"/>
        </w:rPr>
        <w:t xml:space="preserve">(Протокол № </w:t>
      </w:r>
      <w:r w:rsidR="00D4259C">
        <w:rPr>
          <w:rFonts w:ascii="Times New Roman" w:hAnsi="Times New Roman"/>
          <w:bCs/>
          <w:sz w:val="28"/>
          <w:szCs w:val="28"/>
        </w:rPr>
        <w:t xml:space="preserve">8 </w:t>
      </w:r>
      <w:r w:rsidRPr="00D4259C">
        <w:rPr>
          <w:rFonts w:ascii="Times New Roman" w:hAnsi="Times New Roman"/>
          <w:bCs/>
          <w:sz w:val="28"/>
          <w:szCs w:val="28"/>
        </w:rPr>
        <w:t xml:space="preserve">от </w:t>
      </w:r>
      <w:r w:rsidR="00D4259C">
        <w:rPr>
          <w:rFonts w:ascii="Times New Roman" w:hAnsi="Times New Roman"/>
          <w:bCs/>
          <w:sz w:val="28"/>
          <w:szCs w:val="28"/>
        </w:rPr>
        <w:t>06 марта 2024 года</w:t>
      </w:r>
      <w:r w:rsidRPr="00D4259C">
        <w:rPr>
          <w:rFonts w:ascii="Times New Roman" w:hAnsi="Times New Roman"/>
          <w:bCs/>
          <w:sz w:val="28"/>
          <w:szCs w:val="28"/>
        </w:rPr>
        <w:t>)</w:t>
      </w:r>
    </w:p>
    <w:p w14:paraId="059396DF" w14:textId="77777777" w:rsidR="006D0A0C" w:rsidRDefault="006D0A0C" w:rsidP="006D0A0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A0F8D6E" w14:textId="77777777" w:rsidR="006D0A0C" w:rsidRDefault="006D0A0C" w:rsidP="006D0A0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1B17314" w14:textId="77777777" w:rsidR="006D0A0C" w:rsidRDefault="006D0A0C" w:rsidP="006D0A0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F988FFE" w14:textId="77777777" w:rsidR="006D0A0C" w:rsidRDefault="006D0A0C" w:rsidP="006D0A0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AD8F948" w14:textId="77777777" w:rsidR="006D0A0C" w:rsidRDefault="006D0A0C" w:rsidP="006D0A0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Методическая разработка</w:t>
      </w:r>
    </w:p>
    <w:p w14:paraId="70E04294" w14:textId="1A56C3A1" w:rsidR="006D0A0C" w:rsidRDefault="006D0A0C" w:rsidP="006D0A0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«Обучающий онлайн-тренажер по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математике  для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отработки вычислительных навыков</w:t>
      </w:r>
      <w:r w:rsidR="00D628A5">
        <w:rPr>
          <w:rFonts w:ascii="Times New Roman" w:hAnsi="Times New Roman"/>
          <w:b/>
          <w:color w:val="000000"/>
          <w:sz w:val="28"/>
          <w:szCs w:val="28"/>
        </w:rPr>
        <w:t xml:space="preserve"> в 4 классе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666718AE" w14:textId="77777777" w:rsidR="006D0A0C" w:rsidRDefault="006D0A0C" w:rsidP="006D0A0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C2AC13A" w14:textId="77777777" w:rsidR="006D0A0C" w:rsidRDefault="006D0A0C" w:rsidP="006D0A0C">
      <w:pPr>
        <w:pStyle w:val="a4"/>
        <w:tabs>
          <w:tab w:val="left" w:pos="708"/>
        </w:tabs>
        <w:spacing w:after="0" w:line="36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14:paraId="2F4384C5" w14:textId="77777777" w:rsidR="006D0A0C" w:rsidRDefault="006D0A0C" w:rsidP="006D0A0C">
      <w:pPr>
        <w:pStyle w:val="a4"/>
        <w:tabs>
          <w:tab w:val="left" w:pos="708"/>
        </w:tabs>
        <w:spacing w:after="0" w:line="36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14:paraId="4C4943F8" w14:textId="77777777" w:rsidR="006D0A0C" w:rsidRDefault="006D0A0C" w:rsidP="006D0A0C">
      <w:pPr>
        <w:pStyle w:val="a4"/>
        <w:tabs>
          <w:tab w:val="left" w:pos="708"/>
        </w:tabs>
        <w:spacing w:after="0" w:line="36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Автор </w:t>
      </w:r>
    </w:p>
    <w:p w14:paraId="31C16918" w14:textId="1F5DE918" w:rsidR="006D0A0C" w:rsidRDefault="006D0A0C" w:rsidP="006D0A0C">
      <w:pPr>
        <w:pStyle w:val="a4"/>
        <w:tabs>
          <w:tab w:val="left" w:pos="708"/>
        </w:tabs>
        <w:spacing w:after="0" w:line="36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Зоя Александровна Кокарева,</w:t>
      </w:r>
    </w:p>
    <w:p w14:paraId="63E99C0D" w14:textId="099FFE1B" w:rsidR="006D0A0C" w:rsidRDefault="003D6529" w:rsidP="006D0A0C">
      <w:pPr>
        <w:pStyle w:val="a4"/>
        <w:tabs>
          <w:tab w:val="left" w:pos="708"/>
        </w:tabs>
        <w:spacing w:after="0" w:line="36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с</w:t>
      </w:r>
      <w:bookmarkStart w:id="0" w:name="_GoBack"/>
      <w:bookmarkEnd w:id="0"/>
      <w:r w:rsidR="006D0A0C">
        <w:rPr>
          <w:rFonts w:ascii="Times New Roman" w:hAnsi="Times New Roman"/>
          <w:i/>
          <w:color w:val="000000"/>
          <w:sz w:val="28"/>
          <w:szCs w:val="28"/>
        </w:rPr>
        <w:t>тарший методист сектора начального общего образования ЦНППМПР</w:t>
      </w:r>
    </w:p>
    <w:p w14:paraId="141492DD" w14:textId="77777777" w:rsidR="006D0A0C" w:rsidRDefault="006D0A0C" w:rsidP="006D0A0C">
      <w:pPr>
        <w:spacing w:after="0" w:line="36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в г. Вологда АОУ ВО ДПО «ВИРО»</w:t>
      </w:r>
    </w:p>
    <w:p w14:paraId="65EC8C7D" w14:textId="77777777" w:rsidR="00676548" w:rsidRDefault="00676548" w:rsidP="00142321">
      <w:pPr>
        <w:spacing w:after="120" w:line="26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95815A6" w14:textId="77777777" w:rsidR="00676548" w:rsidRDefault="00676548" w:rsidP="00142321">
      <w:pPr>
        <w:spacing w:after="120" w:line="26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7BF26A0" w14:textId="77777777" w:rsidR="00676548" w:rsidRDefault="00676548" w:rsidP="00142321">
      <w:pPr>
        <w:spacing w:after="120" w:line="26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D15B1C1" w14:textId="77777777" w:rsidR="00676548" w:rsidRDefault="00676548" w:rsidP="00142321">
      <w:pPr>
        <w:spacing w:after="120" w:line="26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E8EE70" w14:textId="11D15322" w:rsidR="00676548" w:rsidRDefault="003D6529" w:rsidP="003D6529">
      <w:pPr>
        <w:spacing w:after="120" w:line="264" w:lineRule="auto"/>
        <w:ind w:left="353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2024</w:t>
      </w:r>
    </w:p>
    <w:p w14:paraId="48CDDAA5" w14:textId="77777777" w:rsidR="00676548" w:rsidRPr="00676548" w:rsidRDefault="00676548" w:rsidP="00142321">
      <w:pPr>
        <w:spacing w:after="120" w:line="264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76548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</w:t>
      </w:r>
    </w:p>
    <w:p w14:paraId="1E87CB7A" w14:textId="77777777" w:rsidR="000A38EA" w:rsidRDefault="00142321" w:rsidP="000A38EA">
      <w:pPr>
        <w:spacing w:after="120" w:line="26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результатов выполнения Всероссийской проверочной работы</w:t>
      </w:r>
      <w:r w:rsidR="001451BC">
        <w:rPr>
          <w:rFonts w:ascii="Times New Roman" w:hAnsi="Times New Roman"/>
          <w:color w:val="000000"/>
          <w:sz w:val="28"/>
          <w:szCs w:val="28"/>
        </w:rPr>
        <w:t xml:space="preserve"> (далее ВПР)</w:t>
      </w:r>
      <w:r>
        <w:rPr>
          <w:rFonts w:ascii="Times New Roman" w:hAnsi="Times New Roman"/>
          <w:color w:val="000000"/>
          <w:sz w:val="28"/>
          <w:szCs w:val="28"/>
        </w:rPr>
        <w:t xml:space="preserve"> по математике за последние три года показывает, что</w:t>
      </w:r>
      <w:r w:rsidR="002B61E4">
        <w:rPr>
          <w:rFonts w:ascii="Times New Roman" w:hAnsi="Times New Roman"/>
          <w:color w:val="000000"/>
          <w:sz w:val="28"/>
          <w:szCs w:val="28"/>
        </w:rPr>
        <w:t xml:space="preserve"> примерно 1-1,6% обучающихся не справляются с проверочной </w:t>
      </w:r>
      <w:proofErr w:type="gramStart"/>
      <w:r w:rsidR="002B61E4">
        <w:rPr>
          <w:rFonts w:ascii="Times New Roman" w:hAnsi="Times New Roman"/>
          <w:color w:val="000000"/>
          <w:sz w:val="28"/>
          <w:szCs w:val="28"/>
        </w:rPr>
        <w:t>работой,  не</w:t>
      </w:r>
      <w:proofErr w:type="gramEnd"/>
      <w:r w:rsidR="002B61E4">
        <w:rPr>
          <w:rFonts w:ascii="Times New Roman" w:hAnsi="Times New Roman"/>
          <w:color w:val="000000"/>
          <w:sz w:val="28"/>
          <w:szCs w:val="28"/>
        </w:rPr>
        <w:t xml:space="preserve"> смотря на то, что перейти порог довольно легко. Для того, чтобы работа была оценена отметкой «3» следует набрать </w:t>
      </w:r>
      <w:r w:rsidR="001451BC">
        <w:rPr>
          <w:rFonts w:ascii="Times New Roman" w:hAnsi="Times New Roman"/>
          <w:color w:val="000000"/>
          <w:sz w:val="28"/>
          <w:szCs w:val="28"/>
        </w:rPr>
        <w:t xml:space="preserve">минимально 6 баллов. С 10 баллов начинается уже «4». Каждый год в ВПР по математике принимает участие не менее 12000 обучающихся. Следовательно, примерно 180 учащихся </w:t>
      </w:r>
      <w:r w:rsidR="000E50D6">
        <w:rPr>
          <w:rFonts w:ascii="Times New Roman" w:hAnsi="Times New Roman"/>
          <w:color w:val="000000"/>
          <w:sz w:val="28"/>
          <w:szCs w:val="28"/>
        </w:rPr>
        <w:t xml:space="preserve">4 классов каждый год </w:t>
      </w:r>
      <w:r w:rsidR="001451BC">
        <w:rPr>
          <w:rFonts w:ascii="Times New Roman" w:hAnsi="Times New Roman"/>
          <w:color w:val="000000"/>
          <w:sz w:val="28"/>
          <w:szCs w:val="28"/>
        </w:rPr>
        <w:t>не справляются с работой.</w:t>
      </w:r>
      <w:r w:rsidR="000A38EA" w:rsidRPr="000A38E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19A280E" w14:textId="5A95C031" w:rsidR="00142321" w:rsidRDefault="001451BC" w:rsidP="00142321">
      <w:pPr>
        <w:spacing w:after="120" w:line="26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Анализ результатов </w:t>
      </w:r>
      <w:r w:rsidR="00142321">
        <w:rPr>
          <w:rFonts w:ascii="Times New Roman" w:hAnsi="Times New Roman"/>
          <w:color w:val="000000"/>
          <w:sz w:val="28"/>
          <w:szCs w:val="28"/>
        </w:rPr>
        <w:t xml:space="preserve">(далее - ВПР) показывают недостаточность сформированности </w:t>
      </w:r>
      <w:r>
        <w:rPr>
          <w:rFonts w:ascii="Times New Roman" w:hAnsi="Times New Roman"/>
          <w:color w:val="000000"/>
          <w:sz w:val="28"/>
          <w:szCs w:val="28"/>
        </w:rPr>
        <w:t>вычислительных умений. Часть заданий ВПР (№</w:t>
      </w:r>
      <w:r w:rsidR="000E50D6">
        <w:rPr>
          <w:rFonts w:ascii="Times New Roman" w:hAnsi="Times New Roman"/>
          <w:color w:val="000000"/>
          <w:sz w:val="28"/>
          <w:szCs w:val="28"/>
        </w:rPr>
        <w:t>1, №2, №3, №4, №7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0E50D6">
        <w:rPr>
          <w:rFonts w:ascii="Times New Roman" w:hAnsi="Times New Roman"/>
          <w:color w:val="000000"/>
          <w:sz w:val="28"/>
          <w:szCs w:val="28"/>
        </w:rPr>
        <w:t xml:space="preserve">проверяют сформированность данных умений. Если учащиеся смогут справиться с ними, то </w:t>
      </w:r>
      <w:r w:rsidR="00493CAC">
        <w:rPr>
          <w:rFonts w:ascii="Times New Roman" w:hAnsi="Times New Roman"/>
          <w:color w:val="000000"/>
          <w:sz w:val="28"/>
          <w:szCs w:val="28"/>
        </w:rPr>
        <w:t xml:space="preserve">минимальные требования в освоении образовательной программы по математике ими будут выполнены. Вычислительные </w:t>
      </w:r>
      <w:proofErr w:type="gramStart"/>
      <w:r w:rsidR="00493CAC">
        <w:rPr>
          <w:rFonts w:ascii="Times New Roman" w:hAnsi="Times New Roman"/>
          <w:color w:val="000000"/>
          <w:sz w:val="28"/>
          <w:szCs w:val="28"/>
        </w:rPr>
        <w:t>умения  необходимы</w:t>
      </w:r>
      <w:proofErr w:type="gramEnd"/>
      <w:r w:rsidR="00493CAC">
        <w:rPr>
          <w:rFonts w:ascii="Times New Roman" w:hAnsi="Times New Roman"/>
          <w:color w:val="000000"/>
          <w:sz w:val="28"/>
          <w:szCs w:val="28"/>
        </w:rPr>
        <w:t xml:space="preserve"> и при выполнении всех других заданий ВПР, так как демонстрация вычислительных умений </w:t>
      </w:r>
      <w:r w:rsidR="00D628A5">
        <w:rPr>
          <w:rFonts w:ascii="Times New Roman" w:hAnsi="Times New Roman"/>
          <w:color w:val="000000"/>
          <w:sz w:val="28"/>
          <w:szCs w:val="28"/>
        </w:rPr>
        <w:t xml:space="preserve">требуется </w:t>
      </w:r>
      <w:r w:rsidR="00493CAC">
        <w:rPr>
          <w:rFonts w:ascii="Times New Roman" w:hAnsi="Times New Roman"/>
          <w:color w:val="000000"/>
          <w:sz w:val="28"/>
          <w:szCs w:val="28"/>
        </w:rPr>
        <w:t xml:space="preserve">при решении математических задач. Задания №1 и №2 проверяет умения вычислять в пределах 100, но с ними не справляются от 7-16% обучающихся. Умение, проверяемое в </w:t>
      </w:r>
      <w:proofErr w:type="gramStart"/>
      <w:r w:rsidR="00493CAC">
        <w:rPr>
          <w:rFonts w:ascii="Times New Roman" w:hAnsi="Times New Roman"/>
          <w:color w:val="000000"/>
          <w:sz w:val="28"/>
          <w:szCs w:val="28"/>
        </w:rPr>
        <w:t>задании</w:t>
      </w:r>
      <w:r w:rsidR="00D628A5">
        <w:rPr>
          <w:rFonts w:ascii="Times New Roman" w:hAnsi="Times New Roman"/>
          <w:color w:val="000000"/>
          <w:sz w:val="28"/>
          <w:szCs w:val="28"/>
        </w:rPr>
        <w:t xml:space="preserve">  №</w:t>
      </w:r>
      <w:proofErr w:type="gramEnd"/>
      <w:r w:rsidR="00D628A5">
        <w:rPr>
          <w:rFonts w:ascii="Times New Roman" w:hAnsi="Times New Roman"/>
          <w:color w:val="000000"/>
          <w:sz w:val="28"/>
          <w:szCs w:val="28"/>
        </w:rPr>
        <w:t>4</w:t>
      </w:r>
      <w:r w:rsidR="00493CAC">
        <w:rPr>
          <w:rFonts w:ascii="Times New Roman" w:hAnsi="Times New Roman"/>
          <w:color w:val="000000"/>
          <w:sz w:val="28"/>
          <w:szCs w:val="28"/>
        </w:rPr>
        <w:t xml:space="preserve"> выполняют верно примерно 61% обучающихся, оно связано с умением определять время. Задание №7 проверяет сформированность вычислительных умений в пределах тысяч единиц, а также умение определять порядок действий в математическом выражении.</w:t>
      </w:r>
      <w:r w:rsidR="00983575">
        <w:rPr>
          <w:rFonts w:ascii="Times New Roman" w:hAnsi="Times New Roman"/>
          <w:color w:val="000000"/>
          <w:sz w:val="28"/>
          <w:szCs w:val="28"/>
        </w:rPr>
        <w:t xml:space="preserve"> С ним справляется только 66,6 % четвероклассников.</w:t>
      </w:r>
    </w:p>
    <w:p w14:paraId="71FF96A5" w14:textId="004E52D3" w:rsidR="00142321" w:rsidRDefault="00493CAC" w:rsidP="00142321">
      <w:pPr>
        <w:spacing w:after="120" w:line="26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142321">
        <w:rPr>
          <w:rFonts w:ascii="Times New Roman" w:hAnsi="Times New Roman"/>
          <w:color w:val="000000"/>
          <w:sz w:val="28"/>
          <w:szCs w:val="28"/>
        </w:rPr>
        <w:t>анн</w:t>
      </w:r>
      <w:r>
        <w:rPr>
          <w:rFonts w:ascii="Times New Roman" w:hAnsi="Times New Roman"/>
          <w:color w:val="000000"/>
          <w:sz w:val="28"/>
          <w:szCs w:val="28"/>
        </w:rPr>
        <w:t xml:space="preserve">ые </w:t>
      </w:r>
      <w:r w:rsidR="00142321">
        <w:rPr>
          <w:rFonts w:ascii="Times New Roman" w:hAnsi="Times New Roman"/>
          <w:color w:val="000000"/>
          <w:sz w:val="28"/>
          <w:szCs w:val="28"/>
        </w:rPr>
        <w:t>умени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142321">
        <w:rPr>
          <w:rFonts w:ascii="Times New Roman" w:hAnsi="Times New Roman"/>
          <w:color w:val="000000"/>
          <w:sz w:val="28"/>
          <w:szCs w:val="28"/>
        </w:rPr>
        <w:t xml:space="preserve"> явля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="00142321">
        <w:rPr>
          <w:rFonts w:ascii="Times New Roman" w:hAnsi="Times New Roman"/>
          <w:color w:val="000000"/>
          <w:sz w:val="28"/>
          <w:szCs w:val="28"/>
        </w:rPr>
        <w:t>тся базовым</w:t>
      </w:r>
      <w:r w:rsidR="00983575">
        <w:rPr>
          <w:rFonts w:ascii="Times New Roman" w:hAnsi="Times New Roman"/>
          <w:color w:val="000000"/>
          <w:sz w:val="28"/>
          <w:szCs w:val="28"/>
        </w:rPr>
        <w:t>и</w:t>
      </w:r>
      <w:r w:rsidR="0014232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Ошибки, которые делают обучающиеся при выполнении данных заданий, связаны с</w:t>
      </w:r>
      <w:r w:rsidR="00983575">
        <w:rPr>
          <w:rFonts w:ascii="Times New Roman" w:hAnsi="Times New Roman"/>
          <w:color w:val="000000"/>
          <w:sz w:val="28"/>
          <w:szCs w:val="28"/>
        </w:rPr>
        <w:t xml:space="preserve"> несформированностью алгоритмов сложения и вычитания в пределах 100, навыками табличного умножения, способами умножения и деления на однозначное число, то есть теми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умениями, которые формировались на протяжении все</w:t>
      </w:r>
      <w:r w:rsidR="00983575">
        <w:rPr>
          <w:rFonts w:ascii="Times New Roman" w:hAnsi="Times New Roman"/>
          <w:color w:val="000000"/>
          <w:sz w:val="28"/>
          <w:szCs w:val="28"/>
        </w:rPr>
        <w:t>х лет обучения в начальной школе.</w:t>
      </w:r>
    </w:p>
    <w:p w14:paraId="57CC1B9A" w14:textId="4C4BD091" w:rsidR="008A0C43" w:rsidRDefault="008A0C43" w:rsidP="00142321">
      <w:pPr>
        <w:spacing w:after="120" w:line="26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8D28F0" w14:textId="7F13DFEC" w:rsidR="008A0C43" w:rsidRDefault="008A0C43" w:rsidP="008A0C43">
      <w:pPr>
        <w:spacing w:after="120" w:line="264" w:lineRule="auto"/>
        <w:ind w:left="2123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A0C43">
        <w:rPr>
          <w:rFonts w:ascii="Times New Roman" w:hAnsi="Times New Roman"/>
          <w:b/>
          <w:color w:val="000000"/>
          <w:sz w:val="28"/>
          <w:szCs w:val="28"/>
        </w:rPr>
        <w:t>Структура онлайн- тренажера</w:t>
      </w:r>
    </w:p>
    <w:p w14:paraId="38826B21" w14:textId="7E549758" w:rsidR="008A0C43" w:rsidRDefault="008A0C43" w:rsidP="008A0C43">
      <w:pPr>
        <w:spacing w:after="120" w:line="264" w:lineRule="auto"/>
        <w:ind w:left="2123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E3EFA51" w14:textId="31F56E42" w:rsidR="008A0C43" w:rsidRPr="008A0C43" w:rsidRDefault="008A0C43" w:rsidP="008A0C43">
      <w:pPr>
        <w:pStyle w:val="a3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0C43">
        <w:rPr>
          <w:rFonts w:ascii="Times New Roman" w:hAnsi="Times New Roman"/>
          <w:color w:val="000000"/>
          <w:sz w:val="28"/>
          <w:szCs w:val="28"/>
        </w:rPr>
        <w:t>Базовые задания на проверку сформированности вычислительных умений</w:t>
      </w:r>
    </w:p>
    <w:p w14:paraId="2E1F2E92" w14:textId="0E25E696" w:rsidR="008A0C43" w:rsidRDefault="00983575" w:rsidP="00142321">
      <w:pPr>
        <w:spacing w:after="120" w:line="26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Онлайн-тренажер предполагает выполнение разных по сложности заданий, отражающих сформированность вычислительных умений. В первых заданиях предлагаются задания на вычисление арифметических действий сложения и вычитания в пределах </w:t>
      </w:r>
      <w:r w:rsidR="00676548">
        <w:rPr>
          <w:rFonts w:ascii="Times New Roman" w:hAnsi="Times New Roman"/>
          <w:color w:val="000000"/>
          <w:sz w:val="28"/>
          <w:szCs w:val="28"/>
        </w:rPr>
        <w:t>сотен</w:t>
      </w:r>
      <w:r>
        <w:rPr>
          <w:rFonts w:ascii="Times New Roman" w:hAnsi="Times New Roman"/>
          <w:color w:val="000000"/>
          <w:sz w:val="28"/>
          <w:szCs w:val="28"/>
        </w:rPr>
        <w:t xml:space="preserve">, затем </w:t>
      </w:r>
      <w:r w:rsidR="00206CD6">
        <w:rPr>
          <w:rFonts w:ascii="Times New Roman" w:hAnsi="Times New Roman"/>
          <w:color w:val="000000"/>
          <w:sz w:val="28"/>
          <w:szCs w:val="28"/>
        </w:rPr>
        <w:t xml:space="preserve">действий </w:t>
      </w:r>
      <w:r>
        <w:rPr>
          <w:rFonts w:ascii="Times New Roman" w:hAnsi="Times New Roman"/>
          <w:color w:val="000000"/>
          <w:sz w:val="28"/>
          <w:szCs w:val="28"/>
        </w:rPr>
        <w:t>умножения и деления</w:t>
      </w:r>
      <w:r w:rsidR="00206CD6">
        <w:rPr>
          <w:rFonts w:ascii="Times New Roman" w:hAnsi="Times New Roman"/>
          <w:color w:val="000000"/>
          <w:sz w:val="28"/>
          <w:szCs w:val="28"/>
        </w:rPr>
        <w:t>.</w:t>
      </w:r>
      <w:r w:rsidR="00197CB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77DEB97" w14:textId="77777777" w:rsidR="008A0C43" w:rsidRDefault="008A0C43" w:rsidP="00142321">
      <w:pPr>
        <w:spacing w:after="120" w:line="26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6E57BED" w14:textId="0CB557BD" w:rsidR="008A0C43" w:rsidRPr="008A0C43" w:rsidRDefault="008A0C43" w:rsidP="008A0C43">
      <w:pPr>
        <w:pStyle w:val="a3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8A0C43">
        <w:rPr>
          <w:rFonts w:ascii="Times New Roman" w:hAnsi="Times New Roman"/>
          <w:color w:val="000000"/>
          <w:sz w:val="28"/>
          <w:szCs w:val="28"/>
        </w:rPr>
        <w:t>адания на проверку сформированности вычислительных умений</w:t>
      </w:r>
      <w:r>
        <w:rPr>
          <w:rFonts w:ascii="Times New Roman" w:hAnsi="Times New Roman"/>
          <w:color w:val="000000"/>
          <w:sz w:val="28"/>
          <w:szCs w:val="28"/>
        </w:rPr>
        <w:t xml:space="preserve"> в пределах 1000, задания на нахождение неизвестного.</w:t>
      </w:r>
    </w:p>
    <w:p w14:paraId="2BB4EA03" w14:textId="77777777" w:rsidR="008A0C43" w:rsidRDefault="008A0C43" w:rsidP="00142321">
      <w:pPr>
        <w:spacing w:after="120" w:line="26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C57C719" w14:textId="37E8D80B" w:rsidR="00983575" w:rsidRDefault="00197CBA" w:rsidP="00142321">
      <w:pPr>
        <w:spacing w:after="120" w:line="26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Далее предлагаются задания на нахождение порядка действий и выполнения более сложных вычислений, задания на нахождение неизвестных слагаемых, вычитаемых, неизвестных множителей, делимых.</w:t>
      </w:r>
    </w:p>
    <w:p w14:paraId="7AB4E600" w14:textId="5756AA5D" w:rsidR="008A0C43" w:rsidRPr="008A0C43" w:rsidRDefault="008A0C43" w:rsidP="008A0C43">
      <w:pPr>
        <w:pStyle w:val="a3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Завершающая часть.</w:t>
      </w:r>
    </w:p>
    <w:p w14:paraId="4BB5D0C0" w14:textId="6D7365C3" w:rsidR="008A0C43" w:rsidRDefault="00197CBA" w:rsidP="00142321">
      <w:pPr>
        <w:spacing w:after="120" w:line="26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завершающей части тренажера предлага</w:t>
      </w:r>
      <w:r w:rsidR="008A0C43"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тся задани</w:t>
      </w:r>
      <w:r w:rsidR="008A0C43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 требующ</w:t>
      </w:r>
      <w:r w:rsidR="008A0C43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е демонстрации умения определять часы и минуты происходящего события, определять </w:t>
      </w:r>
      <w:r w:rsidR="00AD19FD">
        <w:rPr>
          <w:rFonts w:ascii="Times New Roman" w:hAnsi="Times New Roman"/>
          <w:color w:val="000000"/>
          <w:sz w:val="28"/>
          <w:szCs w:val="28"/>
        </w:rPr>
        <w:t xml:space="preserve">порядок действий в выражениях и находить их значение, а также решать </w:t>
      </w:r>
      <w:r w:rsidR="008A0C43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AD19FD">
        <w:rPr>
          <w:rFonts w:ascii="Times New Roman" w:hAnsi="Times New Roman"/>
          <w:color w:val="000000"/>
          <w:sz w:val="28"/>
          <w:szCs w:val="28"/>
        </w:rPr>
        <w:t>задач</w:t>
      </w:r>
      <w:r w:rsidR="008A0C43">
        <w:rPr>
          <w:rFonts w:ascii="Times New Roman" w:hAnsi="Times New Roman"/>
          <w:color w:val="000000"/>
          <w:sz w:val="28"/>
          <w:szCs w:val="28"/>
        </w:rPr>
        <w:t>и на определение денежных средств на покупку товара.</w:t>
      </w:r>
    </w:p>
    <w:p w14:paraId="35B014C6" w14:textId="2D2A9B08" w:rsidR="00676548" w:rsidRPr="00676548" w:rsidRDefault="00676548" w:rsidP="00142321">
      <w:pPr>
        <w:spacing w:after="120" w:line="264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8A0C43" w:rsidRPr="00676548">
        <w:rPr>
          <w:rFonts w:ascii="Times New Roman" w:hAnsi="Times New Roman"/>
          <w:b/>
          <w:color w:val="000000"/>
          <w:sz w:val="28"/>
          <w:szCs w:val="28"/>
        </w:rPr>
        <w:t xml:space="preserve">Результаты работы на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онлайн- </w:t>
      </w:r>
      <w:r w:rsidR="008A0C43" w:rsidRPr="00676548">
        <w:rPr>
          <w:rFonts w:ascii="Times New Roman" w:hAnsi="Times New Roman"/>
          <w:b/>
          <w:color w:val="000000"/>
          <w:sz w:val="28"/>
          <w:szCs w:val="28"/>
        </w:rPr>
        <w:t>тренажере.</w:t>
      </w:r>
    </w:p>
    <w:p w14:paraId="5273449C" w14:textId="0362EB62" w:rsidR="00197CBA" w:rsidRDefault="008A0C43" w:rsidP="00142321">
      <w:pPr>
        <w:spacing w:after="120" w:line="26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Максимально ученик может набрать 30 баллов</w:t>
      </w:r>
      <w:r w:rsidR="00D628A5">
        <w:rPr>
          <w:rFonts w:ascii="Times New Roman" w:hAnsi="Times New Roman"/>
          <w:color w:val="000000"/>
          <w:sz w:val="28"/>
          <w:szCs w:val="28"/>
        </w:rPr>
        <w:t xml:space="preserve"> по онлайн- тренажеру №1. </w:t>
      </w:r>
      <w:r w:rsidR="00676548">
        <w:rPr>
          <w:rFonts w:ascii="Times New Roman" w:hAnsi="Times New Roman"/>
          <w:color w:val="000000"/>
          <w:sz w:val="28"/>
          <w:szCs w:val="28"/>
        </w:rPr>
        <w:t>Результаты работы на тренажере разделены на пять уровней</w:t>
      </w:r>
    </w:p>
    <w:p w14:paraId="1B2A3F51" w14:textId="1A6804DD" w:rsidR="008B1D0F" w:rsidRPr="00676548" w:rsidRDefault="00676548" w:rsidP="00676548">
      <w:pPr>
        <w:jc w:val="both"/>
        <w:rPr>
          <w:rFonts w:ascii="Times New Roman" w:hAnsi="Times New Roman"/>
          <w:sz w:val="28"/>
          <w:szCs w:val="28"/>
        </w:rPr>
      </w:pPr>
      <w:r w:rsidRPr="00676548">
        <w:rPr>
          <w:rFonts w:ascii="Times New Roman" w:hAnsi="Times New Roman"/>
          <w:sz w:val="28"/>
          <w:szCs w:val="28"/>
        </w:rPr>
        <w:t>1-</w:t>
      </w:r>
      <w:r w:rsidR="008A0C43" w:rsidRPr="00676548">
        <w:rPr>
          <w:rFonts w:ascii="Times New Roman" w:hAnsi="Times New Roman"/>
          <w:sz w:val="28"/>
          <w:szCs w:val="28"/>
        </w:rPr>
        <w:t xml:space="preserve">5 баллов-Вероятно, ты не сосредоточился!  </w:t>
      </w:r>
      <w:r w:rsidR="00AF12E0">
        <w:rPr>
          <w:rFonts w:ascii="Times New Roman" w:hAnsi="Times New Roman"/>
          <w:sz w:val="28"/>
          <w:szCs w:val="28"/>
        </w:rPr>
        <w:t>Попр</w:t>
      </w:r>
      <w:r w:rsidR="008A0C43" w:rsidRPr="00676548">
        <w:rPr>
          <w:rFonts w:ascii="Times New Roman" w:hAnsi="Times New Roman"/>
          <w:sz w:val="28"/>
          <w:szCs w:val="28"/>
        </w:rPr>
        <w:t>обуй еще раз и будет лучше</w:t>
      </w:r>
    </w:p>
    <w:p w14:paraId="3C342CB5" w14:textId="63A9716D" w:rsidR="00676548" w:rsidRPr="00676548" w:rsidRDefault="00676548" w:rsidP="00676548">
      <w:pPr>
        <w:jc w:val="both"/>
        <w:rPr>
          <w:rFonts w:ascii="Times New Roman" w:hAnsi="Times New Roman"/>
          <w:sz w:val="28"/>
          <w:szCs w:val="28"/>
        </w:rPr>
      </w:pPr>
      <w:r w:rsidRPr="00676548">
        <w:rPr>
          <w:rFonts w:ascii="Times New Roman" w:hAnsi="Times New Roman"/>
          <w:sz w:val="28"/>
          <w:szCs w:val="28"/>
        </w:rPr>
        <w:t>6-11. Неплохо. Попробуй улучшить</w:t>
      </w:r>
      <w:r>
        <w:rPr>
          <w:rFonts w:ascii="Times New Roman" w:hAnsi="Times New Roman"/>
          <w:sz w:val="28"/>
          <w:szCs w:val="28"/>
        </w:rPr>
        <w:t xml:space="preserve"> результат</w:t>
      </w:r>
      <w:r w:rsidRPr="00676548">
        <w:rPr>
          <w:rFonts w:ascii="Times New Roman" w:hAnsi="Times New Roman"/>
          <w:sz w:val="28"/>
          <w:szCs w:val="28"/>
        </w:rPr>
        <w:t>. Ты можешь!</w:t>
      </w:r>
    </w:p>
    <w:p w14:paraId="289DACB1" w14:textId="68A45D84" w:rsidR="00676548" w:rsidRPr="00676548" w:rsidRDefault="00676548" w:rsidP="00676548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6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12–17 баллов. Золотая середина- хорошо, но можно лучше!</w:t>
      </w:r>
    </w:p>
    <w:p w14:paraId="241FE321" w14:textId="77777777" w:rsidR="00676548" w:rsidRPr="00676548" w:rsidRDefault="00676548" w:rsidP="00676548">
      <w:pPr>
        <w:jc w:val="both"/>
        <w:rPr>
          <w:rFonts w:ascii="Times New Roman" w:hAnsi="Times New Roman"/>
          <w:sz w:val="28"/>
          <w:szCs w:val="28"/>
        </w:rPr>
      </w:pPr>
      <w:r w:rsidRPr="00676548">
        <w:rPr>
          <w:rFonts w:ascii="Times New Roman" w:hAnsi="Times New Roman"/>
          <w:sz w:val="28"/>
          <w:szCs w:val="28"/>
        </w:rPr>
        <w:t xml:space="preserve">18-23. Молодец! Умница! Скоро можно поиграть на телефоне! </w:t>
      </w:r>
    </w:p>
    <w:p w14:paraId="04A48638" w14:textId="76714CEB" w:rsidR="00676548" w:rsidRDefault="00676548" w:rsidP="00676548">
      <w:pPr>
        <w:jc w:val="both"/>
        <w:rPr>
          <w:rFonts w:ascii="Times New Roman" w:hAnsi="Times New Roman"/>
          <w:sz w:val="28"/>
          <w:szCs w:val="28"/>
        </w:rPr>
      </w:pPr>
      <w:r w:rsidRPr="00676548">
        <w:rPr>
          <w:rFonts w:ascii="Times New Roman" w:hAnsi="Times New Roman"/>
          <w:sz w:val="28"/>
          <w:szCs w:val="28"/>
        </w:rPr>
        <w:t>24-30. Молодец! Скоро будешь считать автоматически!!!! Поиграй на телефоне!</w:t>
      </w:r>
    </w:p>
    <w:p w14:paraId="73A0C9E8" w14:textId="7A6EB0E7" w:rsidR="00676548" w:rsidRDefault="00676548" w:rsidP="00676548">
      <w:pPr>
        <w:jc w:val="both"/>
        <w:rPr>
          <w:rFonts w:ascii="Times New Roman" w:hAnsi="Times New Roman"/>
          <w:sz w:val="28"/>
          <w:szCs w:val="28"/>
        </w:rPr>
      </w:pPr>
    </w:p>
    <w:p w14:paraId="03859637" w14:textId="5B47634C" w:rsidR="00676548" w:rsidRDefault="00676548" w:rsidP="006765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Онлайн- тренажер учащийся может проходить несколько раз, улучшая раз от раза результат.</w:t>
      </w:r>
    </w:p>
    <w:p w14:paraId="5CB94DB3" w14:textId="4BE6BCDE" w:rsidR="00D628A5" w:rsidRDefault="00D628A5" w:rsidP="00676548">
      <w:pPr>
        <w:jc w:val="both"/>
        <w:rPr>
          <w:rFonts w:ascii="Times New Roman" w:hAnsi="Times New Roman"/>
          <w:sz w:val="28"/>
          <w:szCs w:val="28"/>
        </w:rPr>
      </w:pPr>
    </w:p>
    <w:p w14:paraId="6DE87F9D" w14:textId="322FB60E" w:rsidR="00D628A5" w:rsidRDefault="00D628A5" w:rsidP="006765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Онлайн-тренажер № 2 включает 18 заданий. Результаты выполнения разделены на 2 уровня. Оценка «зачтено» и «не зачтено». Оценка «зачтено» свидетельствует о готовности обучающегося к успешному выполнению всероссийской проверочной работы по математике, о формировании вычислительных умений. </w:t>
      </w:r>
    </w:p>
    <w:p w14:paraId="6B67FEA4" w14:textId="5267DD30" w:rsidR="00D628A5" w:rsidRDefault="00D628A5" w:rsidP="006765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Онлайн-тренажер №2 учащийся </w:t>
      </w:r>
      <w:r w:rsidR="00D4259C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>может проходить</w:t>
      </w:r>
      <w:r w:rsidR="00D4259C">
        <w:rPr>
          <w:rFonts w:ascii="Times New Roman" w:hAnsi="Times New Roman"/>
          <w:sz w:val="28"/>
          <w:szCs w:val="28"/>
        </w:rPr>
        <w:t xml:space="preserve"> несколько раз.</w:t>
      </w:r>
      <w:r>
        <w:rPr>
          <w:rFonts w:ascii="Times New Roman" w:hAnsi="Times New Roman"/>
          <w:sz w:val="28"/>
          <w:szCs w:val="28"/>
        </w:rPr>
        <w:t xml:space="preserve">  При этом важно контролировать время выполнения. Желательно, чтобы </w:t>
      </w:r>
      <w:r w:rsidR="001F22B6">
        <w:rPr>
          <w:rFonts w:ascii="Times New Roman" w:hAnsi="Times New Roman"/>
          <w:sz w:val="28"/>
          <w:szCs w:val="28"/>
        </w:rPr>
        <w:t>задания онлайн-тренажера №2 были выполнены в течени</w:t>
      </w:r>
      <w:r w:rsidR="00D4259C">
        <w:rPr>
          <w:rFonts w:ascii="Times New Roman" w:hAnsi="Times New Roman"/>
          <w:sz w:val="28"/>
          <w:szCs w:val="28"/>
        </w:rPr>
        <w:t>е</w:t>
      </w:r>
      <w:r w:rsidR="001F22B6">
        <w:rPr>
          <w:rFonts w:ascii="Times New Roman" w:hAnsi="Times New Roman"/>
          <w:sz w:val="28"/>
          <w:szCs w:val="28"/>
        </w:rPr>
        <w:t xml:space="preserve"> 75 </w:t>
      </w:r>
      <w:proofErr w:type="gramStart"/>
      <w:r w:rsidR="001F22B6">
        <w:rPr>
          <w:rFonts w:ascii="Times New Roman" w:hAnsi="Times New Roman"/>
          <w:sz w:val="28"/>
          <w:szCs w:val="28"/>
        </w:rPr>
        <w:t>минут  с</w:t>
      </w:r>
      <w:proofErr w:type="gramEnd"/>
      <w:r w:rsidR="001F22B6">
        <w:rPr>
          <w:rFonts w:ascii="Times New Roman" w:hAnsi="Times New Roman"/>
          <w:sz w:val="28"/>
          <w:szCs w:val="28"/>
        </w:rPr>
        <w:t xml:space="preserve"> двумя  </w:t>
      </w:r>
      <w:r w:rsidR="001F22B6">
        <w:rPr>
          <w:rFonts w:ascii="Times New Roman" w:hAnsi="Times New Roman"/>
          <w:sz w:val="28"/>
          <w:szCs w:val="28"/>
        </w:rPr>
        <w:lastRenderedPageBreak/>
        <w:t xml:space="preserve">перерывами  по  15 минут. (три тайма по 25 минут).  </w:t>
      </w:r>
      <w:r>
        <w:rPr>
          <w:rFonts w:ascii="Times New Roman" w:hAnsi="Times New Roman"/>
          <w:sz w:val="28"/>
          <w:szCs w:val="28"/>
        </w:rPr>
        <w:t>Если результат не достигает оценки «зачтено», необходимо обратиться к выполнению других заданий, содержащихся в учебнике, рабочих тетрадях, пособиях для обучающихся начальной школы.</w:t>
      </w:r>
    </w:p>
    <w:p w14:paraId="20CF1C3B" w14:textId="2013A841" w:rsidR="001F22B6" w:rsidRPr="00676548" w:rsidRDefault="001F22B6" w:rsidP="006765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Прохождение онлайн- тренажера предлагается обучающимся для домашней работы. Учитель с учащимся и его родителями проговаривает сроки работы с тренажером, контролирует выполнение заданий в течение этого срока, консультирует ученика по возникающим проблемам. Объем домашнего задания по другим предметам может быть скорректирован в сторону уменьшения, пока ученик работает с тренажером.</w:t>
      </w:r>
    </w:p>
    <w:p w14:paraId="5D61F2E7" w14:textId="77777777" w:rsidR="00676548" w:rsidRDefault="00676548"/>
    <w:p w14:paraId="6BDED6FF" w14:textId="77777777" w:rsidR="00676548" w:rsidRDefault="00676548"/>
    <w:sectPr w:rsidR="0067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36628"/>
    <w:multiLevelType w:val="hybridMultilevel"/>
    <w:tmpl w:val="D38AE942"/>
    <w:lvl w:ilvl="0" w:tplc="20C2F75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2F934D4C"/>
    <w:multiLevelType w:val="hybridMultilevel"/>
    <w:tmpl w:val="49D03D30"/>
    <w:lvl w:ilvl="0" w:tplc="74F437E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F7"/>
    <w:rsid w:val="000A38EA"/>
    <w:rsid w:val="000E50D6"/>
    <w:rsid w:val="00142321"/>
    <w:rsid w:val="001451BC"/>
    <w:rsid w:val="00197CBA"/>
    <w:rsid w:val="001F22B6"/>
    <w:rsid w:val="00206CD6"/>
    <w:rsid w:val="002B61E4"/>
    <w:rsid w:val="003D6529"/>
    <w:rsid w:val="00493CAC"/>
    <w:rsid w:val="00651620"/>
    <w:rsid w:val="00676548"/>
    <w:rsid w:val="006D0A0C"/>
    <w:rsid w:val="008A0C43"/>
    <w:rsid w:val="008B1D0F"/>
    <w:rsid w:val="00983575"/>
    <w:rsid w:val="00AD19FD"/>
    <w:rsid w:val="00AF12E0"/>
    <w:rsid w:val="00CB28F7"/>
    <w:rsid w:val="00D4259C"/>
    <w:rsid w:val="00D6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37EA"/>
  <w15:chartTrackingRefBased/>
  <w15:docId w15:val="{90617089-02C4-4A1F-B354-06278FEA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32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C4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D0A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0A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1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18</cp:revision>
  <dcterms:created xsi:type="dcterms:W3CDTF">2024-02-06T08:47:00Z</dcterms:created>
  <dcterms:modified xsi:type="dcterms:W3CDTF">2024-03-05T06:38:00Z</dcterms:modified>
</cp:coreProperties>
</file>